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97" w:type="dxa"/>
        <w:tblInd w:w="108" w:type="dxa"/>
        <w:tblLook w:val="04A0"/>
      </w:tblPr>
      <w:tblGrid>
        <w:gridCol w:w="540"/>
        <w:gridCol w:w="2100"/>
        <w:gridCol w:w="1460"/>
        <w:gridCol w:w="1780"/>
        <w:gridCol w:w="1917"/>
      </w:tblGrid>
      <w:tr w:rsidR="005835EE" w:rsidRPr="005835EE" w:rsidTr="005835EE">
        <w:trPr>
          <w:trHeight w:val="436"/>
        </w:trPr>
        <w:tc>
          <w:tcPr>
            <w:tcW w:w="7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bookmarkStart w:id="0" w:name="RANGE!A1:E21"/>
            <w:r w:rsidRPr="005835EE">
              <w:rPr>
                <w:rFonts w:eastAsia="Times New Roman"/>
                <w:bCs/>
                <w:sz w:val="20"/>
                <w:szCs w:val="20"/>
                <w:lang w:eastAsia="ru-RU"/>
              </w:rPr>
              <w:t>Результаты определения уровня подготовленности кандидатов</w:t>
            </w:r>
            <w:r w:rsidRPr="005835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      по математике</w:t>
            </w:r>
            <w:bookmarkEnd w:id="0"/>
          </w:p>
        </w:tc>
      </w:tr>
      <w:tr w:rsidR="005835EE" w:rsidRPr="005835EE" w:rsidTr="005835EE">
        <w:trPr>
          <w:trHeight w:val="225"/>
        </w:trPr>
        <w:tc>
          <w:tcPr>
            <w:tcW w:w="77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факультет №8</w:t>
            </w:r>
          </w:p>
        </w:tc>
      </w:tr>
      <w:tr w:rsidR="005835EE" w:rsidRPr="005835EE" w:rsidTr="005835EE">
        <w:trPr>
          <w:trHeight w:val="3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ФИО кандидата (в алфавитном порядке)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Заключение (балл)</w:t>
            </w:r>
          </w:p>
        </w:tc>
      </w:tr>
      <w:tr w:rsidR="005835EE" w:rsidRPr="005835EE" w:rsidTr="005835EE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АГАПОВ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48</w:t>
            </w:r>
          </w:p>
        </w:tc>
      </w:tr>
      <w:tr w:rsidR="005835EE" w:rsidRPr="005835EE" w:rsidTr="005835EE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БОГАЧЕНКО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45</w:t>
            </w:r>
          </w:p>
        </w:tc>
      </w:tr>
      <w:tr w:rsidR="005835EE" w:rsidRPr="005835EE" w:rsidTr="005835EE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БУХАНЦЕВ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35</w:t>
            </w:r>
          </w:p>
        </w:tc>
      </w:tr>
      <w:tr w:rsidR="005835EE" w:rsidRPr="005835EE" w:rsidTr="005835EE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ВАРАВКА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58</w:t>
            </w:r>
          </w:p>
        </w:tc>
      </w:tr>
      <w:tr w:rsidR="005835EE" w:rsidRPr="005835EE" w:rsidTr="005835EE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ВОРОНОВИЧ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</w:tr>
      <w:tr w:rsidR="005835EE" w:rsidRPr="005835EE" w:rsidTr="005835EE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ГАБРУСЬ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</w:tr>
      <w:tr w:rsidR="005835EE" w:rsidRPr="005835EE" w:rsidTr="005835EE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ГАПИЧЕВ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Станиславович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45</w:t>
            </w:r>
          </w:p>
        </w:tc>
      </w:tr>
      <w:tr w:rsidR="005835EE" w:rsidRPr="005835EE" w:rsidTr="005835EE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ГОДЫНЮК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Филипп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</w:tr>
      <w:tr w:rsidR="005835EE" w:rsidRPr="005835EE" w:rsidTr="005835EE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КАРПЕНКО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34</w:t>
            </w:r>
          </w:p>
        </w:tc>
      </w:tr>
      <w:tr w:rsidR="005835EE" w:rsidRPr="005835EE" w:rsidTr="005835EE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КАТРУК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</w:tr>
      <w:tr w:rsidR="005835EE" w:rsidRPr="005835EE" w:rsidTr="005835EE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МАЛЬЦЕВ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</w:tr>
      <w:tr w:rsidR="005835EE" w:rsidRPr="005835EE" w:rsidTr="005835EE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МЕХАНОШИН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38</w:t>
            </w:r>
          </w:p>
        </w:tc>
      </w:tr>
      <w:tr w:rsidR="005835EE" w:rsidRPr="005835EE" w:rsidTr="005835EE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МОРАРЬ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28</w:t>
            </w:r>
          </w:p>
        </w:tc>
      </w:tr>
      <w:tr w:rsidR="005835EE" w:rsidRPr="005835EE" w:rsidTr="005835EE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НОВИКОВ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</w:tr>
      <w:tr w:rsidR="005835EE" w:rsidRPr="005835EE" w:rsidTr="005835EE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835EE">
              <w:rPr>
                <w:rFonts w:eastAsia="Times New Roman"/>
                <w:sz w:val="20"/>
                <w:szCs w:val="20"/>
                <w:lang w:eastAsia="ru-RU"/>
              </w:rPr>
              <w:t>СЕМЕНЯЧЕНКО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</w:tr>
      <w:tr w:rsidR="005835EE" w:rsidRPr="005835EE" w:rsidTr="005835EE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СКОТНИКОВ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55</w:t>
            </w:r>
          </w:p>
        </w:tc>
      </w:tr>
      <w:tr w:rsidR="005835EE" w:rsidRPr="005835EE" w:rsidTr="005835EE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СМОЛЯКОВ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30</w:t>
            </w:r>
          </w:p>
        </w:tc>
      </w:tr>
      <w:tr w:rsidR="005835EE" w:rsidRPr="005835EE" w:rsidTr="005835EE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835EE">
              <w:rPr>
                <w:rFonts w:eastAsia="Times New Roman"/>
                <w:sz w:val="20"/>
                <w:szCs w:val="20"/>
                <w:lang w:eastAsia="ru-RU"/>
              </w:rPr>
              <w:t>ХРЮКИН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45</w:t>
            </w:r>
          </w:p>
        </w:tc>
      </w:tr>
    </w:tbl>
    <w:p w:rsidR="00C10272" w:rsidRDefault="00C10272"/>
    <w:tbl>
      <w:tblPr>
        <w:tblW w:w="7797" w:type="dxa"/>
        <w:tblInd w:w="108" w:type="dxa"/>
        <w:tblLook w:val="04A0"/>
      </w:tblPr>
      <w:tblGrid>
        <w:gridCol w:w="441"/>
        <w:gridCol w:w="99"/>
        <w:gridCol w:w="2028"/>
        <w:gridCol w:w="72"/>
        <w:gridCol w:w="1388"/>
        <w:gridCol w:w="72"/>
        <w:gridCol w:w="1755"/>
        <w:gridCol w:w="25"/>
        <w:gridCol w:w="1917"/>
      </w:tblGrid>
      <w:tr w:rsidR="005835EE" w:rsidRPr="005835EE" w:rsidTr="005835EE">
        <w:trPr>
          <w:trHeight w:val="345"/>
        </w:trPr>
        <w:tc>
          <w:tcPr>
            <w:tcW w:w="77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bookmarkStart w:id="1" w:name="RANGE!A1:E15"/>
            <w:r w:rsidRPr="005835EE">
              <w:rPr>
                <w:rFonts w:eastAsia="Times New Roman"/>
                <w:sz w:val="20"/>
                <w:szCs w:val="20"/>
                <w:lang w:eastAsia="ru-RU"/>
              </w:rPr>
              <w:t>Результаты определения уровня подготовленности кандидатов</w:t>
            </w:r>
            <w:r w:rsidRPr="005835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по физике</w:t>
            </w:r>
            <w:bookmarkEnd w:id="1"/>
          </w:p>
        </w:tc>
      </w:tr>
      <w:tr w:rsidR="005835EE" w:rsidRPr="005835EE" w:rsidTr="005835EE">
        <w:trPr>
          <w:trHeight w:val="285"/>
        </w:trPr>
        <w:tc>
          <w:tcPr>
            <w:tcW w:w="77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факультет №8</w:t>
            </w:r>
          </w:p>
        </w:tc>
      </w:tr>
      <w:tr w:rsidR="005835EE" w:rsidRPr="005835EE" w:rsidTr="005835EE">
        <w:trPr>
          <w:trHeight w:val="29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ФИО кандидата (в алфавитном порядке)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Заключение (балл)</w:t>
            </w:r>
          </w:p>
        </w:tc>
      </w:tr>
      <w:tr w:rsidR="005835EE" w:rsidRPr="005835EE" w:rsidTr="005835EE">
        <w:trPr>
          <w:trHeight w:val="25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АГАПОВ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</w:tr>
      <w:tr w:rsidR="005835EE" w:rsidRPr="005835EE" w:rsidTr="005835EE">
        <w:trPr>
          <w:trHeight w:val="25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ВАРАВКА</w:t>
            </w:r>
            <w:proofErr w:type="spellEnd"/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65</w:t>
            </w:r>
          </w:p>
        </w:tc>
      </w:tr>
      <w:tr w:rsidR="005835EE" w:rsidRPr="005835EE" w:rsidTr="005835EE">
        <w:trPr>
          <w:trHeight w:val="25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ВОРОНОВИЧ</w:t>
            </w:r>
            <w:proofErr w:type="spellEnd"/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Евгеньевич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</w:tr>
      <w:tr w:rsidR="005835EE" w:rsidRPr="005835EE" w:rsidTr="005835EE">
        <w:trPr>
          <w:trHeight w:val="25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ГАПИЧЕВ</w:t>
            </w:r>
            <w:proofErr w:type="spellEnd"/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Станиславович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</w:tr>
      <w:tr w:rsidR="005835EE" w:rsidRPr="005835EE" w:rsidTr="005835EE">
        <w:trPr>
          <w:trHeight w:val="25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ГОДЫНЮК</w:t>
            </w:r>
            <w:proofErr w:type="spellEnd"/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Филипп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80</w:t>
            </w:r>
          </w:p>
        </w:tc>
      </w:tr>
      <w:tr w:rsidR="005835EE" w:rsidRPr="005835EE" w:rsidTr="005835EE">
        <w:trPr>
          <w:trHeight w:val="25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ЗУБОВ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Богдан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80</w:t>
            </w:r>
          </w:p>
        </w:tc>
      </w:tr>
      <w:tr w:rsidR="005835EE" w:rsidRPr="005835EE" w:rsidTr="005835EE">
        <w:trPr>
          <w:trHeight w:val="25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КАРПЕНКО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</w:tr>
      <w:tr w:rsidR="005835EE" w:rsidRPr="005835EE" w:rsidTr="005835EE">
        <w:trPr>
          <w:trHeight w:val="25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НОВИКОВ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60</w:t>
            </w:r>
          </w:p>
        </w:tc>
      </w:tr>
      <w:tr w:rsidR="005835EE" w:rsidRPr="005835EE" w:rsidTr="005835EE">
        <w:trPr>
          <w:trHeight w:val="25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835EE">
              <w:rPr>
                <w:rFonts w:eastAsia="Times New Roman"/>
                <w:sz w:val="20"/>
                <w:szCs w:val="20"/>
                <w:lang w:eastAsia="ru-RU"/>
              </w:rPr>
              <w:t>СЕМЕНЯЧЕНКО</w:t>
            </w:r>
            <w:proofErr w:type="spellEnd"/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45</w:t>
            </w:r>
          </w:p>
        </w:tc>
      </w:tr>
      <w:tr w:rsidR="005835EE" w:rsidRPr="005835EE" w:rsidTr="005835EE">
        <w:trPr>
          <w:trHeight w:val="25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СМОЛЯКОВ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55</w:t>
            </w:r>
          </w:p>
        </w:tc>
      </w:tr>
      <w:tr w:rsidR="005835EE" w:rsidRPr="005835EE" w:rsidTr="005835EE">
        <w:trPr>
          <w:trHeight w:val="25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835EE">
              <w:rPr>
                <w:rFonts w:eastAsia="Times New Roman"/>
                <w:sz w:val="20"/>
                <w:szCs w:val="20"/>
                <w:lang w:eastAsia="ru-RU"/>
              </w:rPr>
              <w:t>ХРЮКИН</w:t>
            </w:r>
            <w:proofErr w:type="spellEnd"/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45</w:t>
            </w:r>
          </w:p>
        </w:tc>
      </w:tr>
      <w:tr w:rsidR="005835EE" w:rsidRPr="005835EE" w:rsidTr="005835EE">
        <w:trPr>
          <w:trHeight w:val="25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МАЛЬЦЕВ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 xml:space="preserve">Константин 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</w:tr>
      <w:tr w:rsidR="005835EE" w:rsidRPr="005835EE" w:rsidTr="005835EE">
        <w:trPr>
          <w:trHeight w:val="705"/>
        </w:trPr>
        <w:tc>
          <w:tcPr>
            <w:tcW w:w="77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835EE">
              <w:rPr>
                <w:rFonts w:eastAsia="Times New Roman"/>
                <w:sz w:val="24"/>
                <w:szCs w:val="24"/>
                <w:lang w:eastAsia="ru-RU"/>
              </w:rPr>
              <w:t xml:space="preserve">Результаты определения уровня подготовленности кандидатов </w:t>
            </w:r>
            <w:r w:rsidRPr="005835E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 русскому языку</w:t>
            </w:r>
          </w:p>
        </w:tc>
      </w:tr>
      <w:tr w:rsidR="005835EE" w:rsidRPr="005835EE" w:rsidTr="005835EE">
        <w:trPr>
          <w:trHeight w:val="315"/>
        </w:trPr>
        <w:tc>
          <w:tcPr>
            <w:tcW w:w="77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5835E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факультет №8</w:t>
            </w:r>
          </w:p>
        </w:tc>
      </w:tr>
      <w:tr w:rsidR="005835EE" w:rsidRPr="005835EE" w:rsidTr="005835EE">
        <w:trPr>
          <w:trHeight w:val="795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ФИО кандидата (в алфавитном порядке)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Заключение (балл)</w:t>
            </w:r>
          </w:p>
        </w:tc>
      </w:tr>
      <w:tr w:rsidR="005835EE" w:rsidRPr="005835EE" w:rsidTr="005835EE">
        <w:trPr>
          <w:trHeight w:val="25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АГАПОВ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54</w:t>
            </w:r>
          </w:p>
        </w:tc>
      </w:tr>
      <w:tr w:rsidR="005835EE" w:rsidRPr="005835EE" w:rsidTr="005835EE">
        <w:trPr>
          <w:trHeight w:val="25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БОГАЧЕНКО</w:t>
            </w:r>
            <w:proofErr w:type="spellEnd"/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88</w:t>
            </w:r>
          </w:p>
        </w:tc>
      </w:tr>
      <w:tr w:rsidR="005835EE" w:rsidRPr="005835EE" w:rsidTr="005835EE">
        <w:trPr>
          <w:trHeight w:val="25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БУХАНЦЕВ</w:t>
            </w:r>
            <w:proofErr w:type="spellEnd"/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49</w:t>
            </w:r>
          </w:p>
        </w:tc>
      </w:tr>
      <w:tr w:rsidR="005835EE" w:rsidRPr="005835EE" w:rsidTr="005835EE">
        <w:trPr>
          <w:trHeight w:val="25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ГАБРУСЬ</w:t>
            </w:r>
            <w:proofErr w:type="spellEnd"/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64</w:t>
            </w:r>
          </w:p>
        </w:tc>
      </w:tr>
      <w:tr w:rsidR="005835EE" w:rsidRPr="005835EE" w:rsidTr="005835EE">
        <w:trPr>
          <w:trHeight w:val="25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ГАПИЧЕВ</w:t>
            </w:r>
            <w:proofErr w:type="spellEnd"/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Станиславович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</w:tr>
      <w:tr w:rsidR="005835EE" w:rsidRPr="005835EE" w:rsidTr="005835EE">
        <w:trPr>
          <w:trHeight w:val="25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КАТРУК</w:t>
            </w:r>
            <w:proofErr w:type="spellEnd"/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</w:tr>
      <w:tr w:rsidR="005835EE" w:rsidRPr="005835EE" w:rsidTr="005835EE">
        <w:trPr>
          <w:trHeight w:val="25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МАЛЬЦЕВ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</w:tr>
      <w:tr w:rsidR="005835EE" w:rsidRPr="005835EE" w:rsidTr="005835EE">
        <w:trPr>
          <w:trHeight w:val="25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835EE">
              <w:rPr>
                <w:rFonts w:eastAsia="Times New Roman"/>
                <w:sz w:val="20"/>
                <w:szCs w:val="20"/>
                <w:lang w:eastAsia="ru-RU"/>
              </w:rPr>
              <w:t>СЕМЕНЯЧЕНКО</w:t>
            </w:r>
            <w:proofErr w:type="spellEnd"/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41</w:t>
            </w:r>
          </w:p>
        </w:tc>
      </w:tr>
      <w:tr w:rsidR="005835EE" w:rsidRPr="005835EE" w:rsidTr="005835EE">
        <w:trPr>
          <w:trHeight w:val="25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СКОТНИКОВ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</w:tr>
      <w:tr w:rsidR="005835EE" w:rsidRPr="005835EE" w:rsidTr="005835EE">
        <w:trPr>
          <w:trHeight w:val="25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СМОЛЯКОВ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</w:tr>
      <w:tr w:rsidR="005835EE" w:rsidRPr="005835EE" w:rsidTr="005835EE">
        <w:trPr>
          <w:trHeight w:val="25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5835EE">
              <w:rPr>
                <w:rFonts w:eastAsia="Times New Roman"/>
                <w:sz w:val="20"/>
                <w:szCs w:val="20"/>
                <w:lang w:eastAsia="ru-RU"/>
              </w:rPr>
              <w:t>ХРЮКИН</w:t>
            </w:r>
            <w:proofErr w:type="spellEnd"/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63</w:t>
            </w:r>
          </w:p>
        </w:tc>
      </w:tr>
      <w:tr w:rsidR="005835EE" w:rsidRPr="005835EE" w:rsidTr="005835EE">
        <w:trPr>
          <w:trHeight w:val="259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ХУДЯКОВ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5EE" w:rsidRPr="005835EE" w:rsidRDefault="005835EE" w:rsidP="005835EE">
            <w:pPr>
              <w:ind w:left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35EE"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</w:tr>
    </w:tbl>
    <w:p w:rsidR="005835EE" w:rsidRDefault="005835EE"/>
    <w:sectPr w:rsidR="005835EE" w:rsidSect="005835EE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5835EE"/>
    <w:rsid w:val="0024024A"/>
    <w:rsid w:val="00337931"/>
    <w:rsid w:val="005835EE"/>
    <w:rsid w:val="006F5727"/>
    <w:rsid w:val="008743DD"/>
    <w:rsid w:val="00C10272"/>
    <w:rsid w:val="00E10700"/>
    <w:rsid w:val="00FB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3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345"/>
  </w:style>
  <w:style w:type="paragraph" w:styleId="1">
    <w:name w:val="heading 1"/>
    <w:basedOn w:val="a"/>
    <w:link w:val="10"/>
    <w:uiPriority w:val="9"/>
    <w:qFormat/>
    <w:rsid w:val="00FB734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734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7345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7345"/>
    <w:rPr>
      <w:rFonts w:eastAsia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B7345"/>
    <w:rPr>
      <w:b/>
      <w:bCs/>
    </w:rPr>
  </w:style>
  <w:style w:type="character" w:styleId="a4">
    <w:name w:val="Emphasis"/>
    <w:basedOn w:val="a0"/>
    <w:uiPriority w:val="20"/>
    <w:qFormat/>
    <w:rsid w:val="00FB73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1579</Characters>
  <Application>Microsoft Office Word</Application>
  <DocSecurity>0</DocSecurity>
  <Lines>13</Lines>
  <Paragraphs>3</Paragraphs>
  <ScaleCrop>false</ScaleCrop>
  <Company>Krokoz™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</dc:creator>
  <cp:lastModifiedBy>ЕВ</cp:lastModifiedBy>
  <cp:revision>2</cp:revision>
  <dcterms:created xsi:type="dcterms:W3CDTF">2018-07-31T09:49:00Z</dcterms:created>
  <dcterms:modified xsi:type="dcterms:W3CDTF">2018-07-31T09:54:00Z</dcterms:modified>
</cp:coreProperties>
</file>